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E5" w:rsidRPr="009D7A75" w:rsidRDefault="006B29E5" w:rsidP="006B2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Т Ч Е Т</w:t>
      </w:r>
    </w:p>
    <w:p w:rsidR="006B29E5" w:rsidRPr="009D7A75" w:rsidRDefault="006B29E5" w:rsidP="006B2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2B2C08" w:rsidRDefault="006B29E5" w:rsidP="006B29E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проделанной работе</w:t>
      </w:r>
      <w:r w:rsidRPr="009D7A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7A7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отделом строительства, технического надзора за содержанием зданий, сооружений и коммунальных сетей</w:t>
      </w: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Департаментам образования Мэрии г. Грозного</w:t>
      </w: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8639EF">
        <w:rPr>
          <w:rFonts w:ascii="Times New Roman" w:eastAsia="Times New Roman" w:hAnsi="Times New Roman" w:cs="Times New Roman"/>
          <w:b/>
          <w:sz w:val="26"/>
          <w:szCs w:val="26"/>
        </w:rPr>
        <w:t>сентябрь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97070C" w:rsidRDefault="0097070C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8AA" w:rsidRPr="00A11305" w:rsidRDefault="000E08AA" w:rsidP="000E08AA">
      <w:pPr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11305">
        <w:rPr>
          <w:rFonts w:ascii="Times New Roman" w:eastAsia="Times New Roman" w:hAnsi="Times New Roman" w:cs="Times New Roman"/>
          <w:sz w:val="26"/>
          <w:szCs w:val="26"/>
        </w:rPr>
        <w:t xml:space="preserve">Отделом по строительству, техническому надзору за содержанием зданий и коммунальных сетей </w:t>
      </w:r>
      <w:r w:rsidR="00AF32A4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</w:t>
      </w:r>
      <w:bookmarkStart w:id="0" w:name="_GoBack"/>
      <w:bookmarkEnd w:id="0"/>
      <w:r w:rsidRPr="00A11305">
        <w:rPr>
          <w:rFonts w:ascii="Times New Roman" w:eastAsia="Times New Roman" w:hAnsi="Times New Roman" w:cs="Times New Roman"/>
          <w:sz w:val="26"/>
          <w:szCs w:val="26"/>
        </w:rPr>
        <w:t>проведена проверка ОУ по подготовке образовательных учреждений к осенне-зимнему периоду.</w:t>
      </w:r>
    </w:p>
    <w:p w:rsidR="00FC1AA2" w:rsidRDefault="000E08AA" w:rsidP="000E08AA">
      <w:pPr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11305">
        <w:rPr>
          <w:rFonts w:ascii="Times New Roman" w:eastAsia="Times New Roman" w:hAnsi="Times New Roman" w:cs="Times New Roman"/>
          <w:sz w:val="26"/>
          <w:szCs w:val="26"/>
        </w:rPr>
        <w:t>Организованы выезды по образовательным учреждениям совместно с КИЗО по составлению схем земельных участков.</w:t>
      </w:r>
    </w:p>
    <w:p w:rsidR="00FC1AA2" w:rsidRPr="00CC79E4" w:rsidRDefault="00FC1AA2" w:rsidP="00FC1AA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Проведена работа по:</w:t>
      </w:r>
    </w:p>
    <w:p w:rsidR="00FC1AA2" w:rsidRPr="00121B8F" w:rsidRDefault="00FC1AA2" w:rsidP="00FC1A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подписанию</w:t>
      </w:r>
      <w:r w:rsidRPr="00121B8F">
        <w:rPr>
          <w:rFonts w:ascii="Times New Roman" w:eastAsia="Times New Roman" w:hAnsi="Times New Roman" w:cs="Times New Roman"/>
          <w:sz w:val="26"/>
          <w:szCs w:val="26"/>
        </w:rPr>
        <w:t xml:space="preserve"> счетов и актов «ОНИКС»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1AA2" w:rsidRDefault="00FC1AA2" w:rsidP="00FC1A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121B8F">
        <w:rPr>
          <w:rFonts w:ascii="Times New Roman" w:eastAsia="Times New Roman" w:hAnsi="Times New Roman" w:cs="Times New Roman"/>
          <w:sz w:val="26"/>
          <w:szCs w:val="26"/>
        </w:rPr>
        <w:t>бор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1B8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нформации для Мэрии г. Грозного и </w:t>
      </w:r>
      <w:r w:rsidRPr="00121B8F">
        <w:rPr>
          <w:rFonts w:ascii="Times New Roman" w:eastAsia="Times New Roman" w:hAnsi="Times New Roman" w:cs="Times New Roman"/>
          <w:sz w:val="26"/>
          <w:szCs w:val="26"/>
        </w:rPr>
        <w:t>Министерства образовании и науки ЧР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08AA" w:rsidRDefault="00FC1AA2" w:rsidP="000E08A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подписанию муниципальных контрактов и   предоставлению</w:t>
      </w:r>
      <w:r w:rsidRPr="00121B8F">
        <w:rPr>
          <w:rFonts w:ascii="Times New Roman" w:eastAsia="Times New Roman" w:hAnsi="Times New Roman" w:cs="Times New Roman"/>
          <w:sz w:val="26"/>
          <w:szCs w:val="26"/>
        </w:rPr>
        <w:t xml:space="preserve"> сканов муниципальных ко</w:t>
      </w:r>
      <w:r w:rsidR="00F53260">
        <w:rPr>
          <w:rFonts w:ascii="Times New Roman" w:eastAsia="Times New Roman" w:hAnsi="Times New Roman" w:cs="Times New Roman"/>
          <w:sz w:val="26"/>
          <w:szCs w:val="26"/>
        </w:rPr>
        <w:t>нтрактов для Мэрии г. Грозного;</w:t>
      </w:r>
      <w:r w:rsidRPr="00121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1AA2" w:rsidRPr="00FC1AA2" w:rsidRDefault="00FC1AA2" w:rsidP="000E08A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AA2">
        <w:rPr>
          <w:rFonts w:ascii="Times New Roman" w:eastAsia="Times New Roman" w:hAnsi="Times New Roman" w:cs="Times New Roman"/>
          <w:sz w:val="26"/>
          <w:szCs w:val="26"/>
        </w:rPr>
        <w:t>-  межеванию участков для строительства новых школ;</w:t>
      </w:r>
    </w:p>
    <w:p w:rsidR="00FC1AA2" w:rsidRPr="00FC1AA2" w:rsidRDefault="00FC1AA2" w:rsidP="00FC1AA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C1AA2">
        <w:rPr>
          <w:rFonts w:ascii="Times New Roman" w:eastAsia="Times New Roman" w:hAnsi="Times New Roman" w:cs="Times New Roman"/>
          <w:sz w:val="26"/>
          <w:szCs w:val="26"/>
        </w:rPr>
        <w:t>- сбору актов гидравлических испытаний;</w:t>
      </w:r>
    </w:p>
    <w:p w:rsidR="00FC1AA2" w:rsidRPr="00FC1AA2" w:rsidRDefault="00FC1AA2" w:rsidP="00FC1AA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C1AA2">
        <w:rPr>
          <w:rFonts w:ascii="Times New Roman" w:eastAsia="Times New Roman" w:hAnsi="Times New Roman" w:cs="Times New Roman"/>
          <w:sz w:val="26"/>
          <w:szCs w:val="26"/>
        </w:rPr>
        <w:t>- сбору и корректировке паспортов антитерр</w:t>
      </w:r>
      <w:r w:rsidR="006436CE">
        <w:rPr>
          <w:rFonts w:ascii="Times New Roman" w:eastAsia="Times New Roman" w:hAnsi="Times New Roman" w:cs="Times New Roman"/>
          <w:sz w:val="26"/>
          <w:szCs w:val="26"/>
        </w:rPr>
        <w:t>ористической защищенности (АТЗ).</w:t>
      </w:r>
      <w:r w:rsidRPr="00FC1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1AA2" w:rsidRPr="00FC1AA2" w:rsidRDefault="00FC1AA2" w:rsidP="00FC1AA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C1AA2" w:rsidRPr="00FC1AA2" w:rsidRDefault="00FC1AA2" w:rsidP="00FC1AA2">
      <w:pPr>
        <w:tabs>
          <w:tab w:val="left" w:pos="6345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1AA2" w:rsidRPr="00121B8F" w:rsidRDefault="00FC1AA2" w:rsidP="00FC1AA2">
      <w:pPr>
        <w:spacing w:after="0"/>
        <w:ind w:left="1134"/>
        <w:rPr>
          <w:rFonts w:ascii="Times New Roman" w:eastAsia="Times New Roman" w:hAnsi="Times New Roman" w:cs="Times New Roman"/>
          <w:sz w:val="28"/>
        </w:rPr>
      </w:pPr>
    </w:p>
    <w:p w:rsidR="00A11305" w:rsidRPr="00A11305" w:rsidRDefault="00A11305" w:rsidP="00A1130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EB66A9" w:rsidRPr="002B4DFA" w:rsidRDefault="00EB66A9" w:rsidP="00BC1B7B">
      <w:pPr>
        <w:rPr>
          <w:rFonts w:ascii="Times New Roman" w:hAnsi="Times New Roman" w:cs="Times New Roman"/>
          <w:sz w:val="26"/>
          <w:szCs w:val="26"/>
        </w:rPr>
      </w:pPr>
    </w:p>
    <w:p w:rsidR="001D74AB" w:rsidRPr="002B4DFA" w:rsidRDefault="006B29E5" w:rsidP="002B4DFA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Ю.Ш.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Хизриев</w:t>
      </w:r>
      <w:proofErr w:type="spellEnd"/>
    </w:p>
    <w:p w:rsidR="002A7FCC" w:rsidRPr="002B4DFA" w:rsidRDefault="002A7FCC" w:rsidP="002B4DF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A7FCC" w:rsidRPr="002B4DFA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1A0F"/>
    <w:rsid w:val="0003202A"/>
    <w:rsid w:val="0005188A"/>
    <w:rsid w:val="000722AF"/>
    <w:rsid w:val="000A6778"/>
    <w:rsid w:val="000C3817"/>
    <w:rsid w:val="000D7306"/>
    <w:rsid w:val="000E08AA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A3165"/>
    <w:rsid w:val="001A4EAA"/>
    <w:rsid w:val="001C08E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44C64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519E"/>
    <w:rsid w:val="00316FE9"/>
    <w:rsid w:val="00321047"/>
    <w:rsid w:val="00335ACF"/>
    <w:rsid w:val="00341FD0"/>
    <w:rsid w:val="00362597"/>
    <w:rsid w:val="00377314"/>
    <w:rsid w:val="0039032D"/>
    <w:rsid w:val="00392A90"/>
    <w:rsid w:val="003C61F7"/>
    <w:rsid w:val="003C6B1D"/>
    <w:rsid w:val="003D0246"/>
    <w:rsid w:val="003D101A"/>
    <w:rsid w:val="003E6054"/>
    <w:rsid w:val="003E7AE1"/>
    <w:rsid w:val="003F099F"/>
    <w:rsid w:val="00421E67"/>
    <w:rsid w:val="00431BB9"/>
    <w:rsid w:val="0043490F"/>
    <w:rsid w:val="00441658"/>
    <w:rsid w:val="00441747"/>
    <w:rsid w:val="004469B0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36EBF"/>
    <w:rsid w:val="00540E04"/>
    <w:rsid w:val="00547639"/>
    <w:rsid w:val="0055653B"/>
    <w:rsid w:val="005607D8"/>
    <w:rsid w:val="00567495"/>
    <w:rsid w:val="00580925"/>
    <w:rsid w:val="00583C41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6CE"/>
    <w:rsid w:val="00643BB3"/>
    <w:rsid w:val="0065482E"/>
    <w:rsid w:val="006577B3"/>
    <w:rsid w:val="00674790"/>
    <w:rsid w:val="00683307"/>
    <w:rsid w:val="00690327"/>
    <w:rsid w:val="00691BCA"/>
    <w:rsid w:val="006A0E28"/>
    <w:rsid w:val="006A76DA"/>
    <w:rsid w:val="006B29E5"/>
    <w:rsid w:val="006C2E1C"/>
    <w:rsid w:val="006C7F98"/>
    <w:rsid w:val="006D06E3"/>
    <w:rsid w:val="006D1F9D"/>
    <w:rsid w:val="006F04E0"/>
    <w:rsid w:val="006F4DD5"/>
    <w:rsid w:val="007457F4"/>
    <w:rsid w:val="00751C65"/>
    <w:rsid w:val="007607F1"/>
    <w:rsid w:val="00771723"/>
    <w:rsid w:val="007808C4"/>
    <w:rsid w:val="0078351B"/>
    <w:rsid w:val="00784B17"/>
    <w:rsid w:val="00795928"/>
    <w:rsid w:val="007963C6"/>
    <w:rsid w:val="00797D7A"/>
    <w:rsid w:val="007B03FE"/>
    <w:rsid w:val="007B46FC"/>
    <w:rsid w:val="007B536A"/>
    <w:rsid w:val="007F5453"/>
    <w:rsid w:val="0080440E"/>
    <w:rsid w:val="00811BD3"/>
    <w:rsid w:val="0084613D"/>
    <w:rsid w:val="008475E7"/>
    <w:rsid w:val="008639EF"/>
    <w:rsid w:val="00867746"/>
    <w:rsid w:val="00867B4E"/>
    <w:rsid w:val="00871B1B"/>
    <w:rsid w:val="00896F6E"/>
    <w:rsid w:val="008B3005"/>
    <w:rsid w:val="008C06FA"/>
    <w:rsid w:val="008C3BE0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70C"/>
    <w:rsid w:val="00970D38"/>
    <w:rsid w:val="009B0AB3"/>
    <w:rsid w:val="009B2876"/>
    <w:rsid w:val="009C2BD2"/>
    <w:rsid w:val="009D5A0C"/>
    <w:rsid w:val="009F22B6"/>
    <w:rsid w:val="009F65F3"/>
    <w:rsid w:val="00A11305"/>
    <w:rsid w:val="00A23CA1"/>
    <w:rsid w:val="00A41E5C"/>
    <w:rsid w:val="00A44B8B"/>
    <w:rsid w:val="00A577E7"/>
    <w:rsid w:val="00A83A80"/>
    <w:rsid w:val="00A871DB"/>
    <w:rsid w:val="00A9231C"/>
    <w:rsid w:val="00A95BCA"/>
    <w:rsid w:val="00AC5605"/>
    <w:rsid w:val="00AE6C52"/>
    <w:rsid w:val="00AF32A4"/>
    <w:rsid w:val="00AF4F33"/>
    <w:rsid w:val="00B02D8B"/>
    <w:rsid w:val="00B03C49"/>
    <w:rsid w:val="00B07B18"/>
    <w:rsid w:val="00B12374"/>
    <w:rsid w:val="00B12FC2"/>
    <w:rsid w:val="00B178CF"/>
    <w:rsid w:val="00B4797F"/>
    <w:rsid w:val="00B64659"/>
    <w:rsid w:val="00B761C2"/>
    <w:rsid w:val="00B800D1"/>
    <w:rsid w:val="00B920E9"/>
    <w:rsid w:val="00BA233F"/>
    <w:rsid w:val="00BA7FC2"/>
    <w:rsid w:val="00BC1B7B"/>
    <w:rsid w:val="00C12169"/>
    <w:rsid w:val="00C12FC4"/>
    <w:rsid w:val="00C3027A"/>
    <w:rsid w:val="00C34B96"/>
    <w:rsid w:val="00C3596C"/>
    <w:rsid w:val="00C3671C"/>
    <w:rsid w:val="00C522B2"/>
    <w:rsid w:val="00C53350"/>
    <w:rsid w:val="00C62328"/>
    <w:rsid w:val="00C62F2E"/>
    <w:rsid w:val="00C702F9"/>
    <w:rsid w:val="00C75D81"/>
    <w:rsid w:val="00C77996"/>
    <w:rsid w:val="00C962B0"/>
    <w:rsid w:val="00C9775B"/>
    <w:rsid w:val="00CA0820"/>
    <w:rsid w:val="00CA7CF5"/>
    <w:rsid w:val="00CB0217"/>
    <w:rsid w:val="00CB0440"/>
    <w:rsid w:val="00CC62F2"/>
    <w:rsid w:val="00CD0035"/>
    <w:rsid w:val="00CD1023"/>
    <w:rsid w:val="00CE107F"/>
    <w:rsid w:val="00CE58BB"/>
    <w:rsid w:val="00CF058D"/>
    <w:rsid w:val="00CF2254"/>
    <w:rsid w:val="00CF7354"/>
    <w:rsid w:val="00D00CF1"/>
    <w:rsid w:val="00D0181D"/>
    <w:rsid w:val="00D0554C"/>
    <w:rsid w:val="00D200FA"/>
    <w:rsid w:val="00D22438"/>
    <w:rsid w:val="00D44E1C"/>
    <w:rsid w:val="00D477C6"/>
    <w:rsid w:val="00D53D7E"/>
    <w:rsid w:val="00D648F8"/>
    <w:rsid w:val="00D81DB5"/>
    <w:rsid w:val="00DC0567"/>
    <w:rsid w:val="00DC5B37"/>
    <w:rsid w:val="00DC6E6B"/>
    <w:rsid w:val="00DD3ABA"/>
    <w:rsid w:val="00DD5B86"/>
    <w:rsid w:val="00DD7A95"/>
    <w:rsid w:val="00DE2C0A"/>
    <w:rsid w:val="00DF03A9"/>
    <w:rsid w:val="00DF1EEB"/>
    <w:rsid w:val="00DF43F1"/>
    <w:rsid w:val="00DF5B76"/>
    <w:rsid w:val="00E23B3E"/>
    <w:rsid w:val="00E241E8"/>
    <w:rsid w:val="00E377BD"/>
    <w:rsid w:val="00E42E4A"/>
    <w:rsid w:val="00E50585"/>
    <w:rsid w:val="00E53D2D"/>
    <w:rsid w:val="00E67A64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EF17BB"/>
    <w:rsid w:val="00F1108D"/>
    <w:rsid w:val="00F1383A"/>
    <w:rsid w:val="00F25F88"/>
    <w:rsid w:val="00F52051"/>
    <w:rsid w:val="00F53260"/>
    <w:rsid w:val="00F7402B"/>
    <w:rsid w:val="00F84A62"/>
    <w:rsid w:val="00F91191"/>
    <w:rsid w:val="00FB1BE6"/>
    <w:rsid w:val="00FB4296"/>
    <w:rsid w:val="00FC1AA2"/>
    <w:rsid w:val="00FC4378"/>
    <w:rsid w:val="00FC675B"/>
    <w:rsid w:val="00FE7CF2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C44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257</cp:revision>
  <cp:lastPrinted>2018-07-30T08:00:00Z</cp:lastPrinted>
  <dcterms:created xsi:type="dcterms:W3CDTF">2018-05-30T07:29:00Z</dcterms:created>
  <dcterms:modified xsi:type="dcterms:W3CDTF">2018-11-07T14:01:00Z</dcterms:modified>
</cp:coreProperties>
</file>